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85" w:rsidRDefault="00CF1185"/>
    <w:p w:rsidR="009644BD" w:rsidRDefault="009644BD" w:rsidP="00FF4E33">
      <w:pPr>
        <w:pStyle w:val="a4"/>
        <w:ind w:left="2268" w:hanging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C96" w:rsidRPr="00FF4E33" w:rsidRDefault="00463C96" w:rsidP="00FF4E33">
      <w:pPr>
        <w:pStyle w:val="a4"/>
        <w:ind w:left="2268" w:hanging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E33">
        <w:rPr>
          <w:rFonts w:ascii="Times New Roman" w:hAnsi="Times New Roman" w:cs="Times New Roman"/>
          <w:b/>
          <w:sz w:val="28"/>
          <w:szCs w:val="28"/>
        </w:rPr>
        <w:t xml:space="preserve">Муниципальное автономное общеобразовательное учреждение «Средняя </w:t>
      </w:r>
      <w:r w:rsidR="009644BD">
        <w:rPr>
          <w:rFonts w:ascii="Times New Roman" w:hAnsi="Times New Roman" w:cs="Times New Roman"/>
          <w:b/>
          <w:sz w:val="28"/>
          <w:szCs w:val="28"/>
        </w:rPr>
        <w:t>о</w:t>
      </w:r>
      <w:r w:rsidRPr="00FF4E33">
        <w:rPr>
          <w:rFonts w:ascii="Times New Roman" w:hAnsi="Times New Roman" w:cs="Times New Roman"/>
          <w:b/>
          <w:sz w:val="28"/>
          <w:szCs w:val="28"/>
        </w:rPr>
        <w:t>бщеобразовательная школа № 21» город Магадан</w:t>
      </w:r>
    </w:p>
    <w:p w:rsidR="004B4377" w:rsidRPr="00FF4E33" w:rsidRDefault="00463C96" w:rsidP="00FF4E33">
      <w:pPr>
        <w:pStyle w:val="a4"/>
        <w:ind w:left="2268" w:hanging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E33">
        <w:rPr>
          <w:rFonts w:ascii="Times New Roman" w:hAnsi="Times New Roman" w:cs="Times New Roman"/>
          <w:b/>
          <w:sz w:val="28"/>
          <w:szCs w:val="28"/>
        </w:rPr>
        <w:t>Педагогический  совет</w:t>
      </w:r>
    </w:p>
    <w:p w:rsidR="00463C96" w:rsidRPr="00FF4E33" w:rsidRDefault="00463C96" w:rsidP="00FF4E33">
      <w:pPr>
        <w:pStyle w:val="a4"/>
        <w:ind w:left="2268" w:hanging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E33">
        <w:rPr>
          <w:rFonts w:ascii="Times New Roman" w:hAnsi="Times New Roman" w:cs="Times New Roman"/>
          <w:b/>
          <w:sz w:val="28"/>
          <w:szCs w:val="28"/>
        </w:rPr>
        <w:t>«Путь к успеху»</w:t>
      </w:r>
    </w:p>
    <w:p w:rsidR="00463C96" w:rsidRPr="00FF4E33" w:rsidRDefault="00463C96" w:rsidP="00FF4E33">
      <w:pPr>
        <w:pStyle w:val="a4"/>
        <w:ind w:left="2268" w:right="-2270" w:hanging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E33">
        <w:rPr>
          <w:rFonts w:ascii="Times New Roman" w:hAnsi="Times New Roman" w:cs="Times New Roman"/>
          <w:b/>
          <w:sz w:val="28"/>
          <w:szCs w:val="28"/>
        </w:rPr>
        <w:t>Выступление зам. директора по ВР.</w:t>
      </w:r>
    </w:p>
    <w:p w:rsidR="00463C96" w:rsidRPr="00FF4E33" w:rsidRDefault="00463C96" w:rsidP="00FF4E33">
      <w:pPr>
        <w:pStyle w:val="a4"/>
        <w:ind w:left="2268" w:right="-2270" w:hanging="14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692D" w:rsidRPr="001E3237" w:rsidRDefault="00D152B2" w:rsidP="00463C96">
      <w:pPr>
        <w:pStyle w:val="a4"/>
        <w:ind w:left="1843" w:right="-2270" w:hanging="184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2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Добрый день </w:t>
      </w:r>
      <w:r w:rsidR="001E32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уважаемые </w:t>
      </w:r>
      <w:r w:rsidRPr="001E32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коллеги!</w:t>
      </w:r>
    </w:p>
    <w:p w:rsidR="00D152B2" w:rsidRPr="001E3237" w:rsidRDefault="00151E8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proofErr w:type="gramStart"/>
      <w:r w:rsidR="00D152B2" w:rsidRPr="001E3237">
        <w:rPr>
          <w:rFonts w:ascii="Times New Roman" w:hAnsi="Times New Roman" w:cs="Times New Roman"/>
          <w:color w:val="000000" w:themeColor="text1"/>
          <w:sz w:val="28"/>
          <w:szCs w:val="28"/>
        </w:rPr>
        <w:t>Наша встреча сегодня – 2 этап педагогического совета – «Путь к успеху» - методический калейдоско</w:t>
      </w:r>
      <w:r w:rsidR="001E323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152B2" w:rsidRPr="001E323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17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End"/>
    </w:p>
    <w:p w:rsidR="001E3237" w:rsidRPr="001E3237" w:rsidRDefault="000F6D36" w:rsidP="00093B6D">
      <w:pPr>
        <w:pStyle w:val="c0"/>
        <w:shd w:val="clear" w:color="auto" w:fill="FFFFFF"/>
        <w:spacing w:before="0" w:beforeAutospacing="0" w:after="0" w:afterAutospacing="0"/>
        <w:ind w:left="709" w:right="-2270" w:hanging="709"/>
        <w:jc w:val="both"/>
        <w:rPr>
          <w:rStyle w:val="c2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151E88">
        <w:rPr>
          <w:color w:val="000000" w:themeColor="text1"/>
          <w:sz w:val="28"/>
          <w:szCs w:val="28"/>
        </w:rPr>
        <w:t xml:space="preserve">                              </w:t>
      </w:r>
      <w:r>
        <w:rPr>
          <w:color w:val="000000" w:themeColor="text1"/>
          <w:sz w:val="28"/>
          <w:szCs w:val="28"/>
        </w:rPr>
        <w:t>Ц</w:t>
      </w:r>
      <w:r w:rsidR="004D6021" w:rsidRPr="001E3237">
        <w:rPr>
          <w:color w:val="000000" w:themeColor="text1"/>
          <w:sz w:val="28"/>
          <w:szCs w:val="28"/>
        </w:rPr>
        <w:t>ель</w:t>
      </w:r>
      <w:r w:rsidR="00FB02C3">
        <w:rPr>
          <w:color w:val="000000" w:themeColor="text1"/>
          <w:sz w:val="28"/>
          <w:szCs w:val="28"/>
        </w:rPr>
        <w:t xml:space="preserve"> нашего педсовета </w:t>
      </w:r>
      <w:r w:rsidR="00E17C8D">
        <w:rPr>
          <w:color w:val="000000" w:themeColor="text1"/>
          <w:sz w:val="28"/>
          <w:szCs w:val="28"/>
        </w:rPr>
        <w:t xml:space="preserve"> </w:t>
      </w:r>
      <w:r w:rsidR="004D6021" w:rsidRPr="001E3237">
        <w:rPr>
          <w:color w:val="000000" w:themeColor="text1"/>
          <w:sz w:val="28"/>
          <w:szCs w:val="28"/>
        </w:rPr>
        <w:t xml:space="preserve">- </w:t>
      </w:r>
      <w:r w:rsidR="001E3237">
        <w:rPr>
          <w:rStyle w:val="c19"/>
          <w:b/>
          <w:bCs/>
          <w:color w:val="000000"/>
          <w:sz w:val="28"/>
          <w:szCs w:val="28"/>
        </w:rPr>
        <w:t xml:space="preserve"> </w:t>
      </w:r>
      <w:r w:rsidR="00E17C8D" w:rsidRPr="001E3237">
        <w:rPr>
          <w:rStyle w:val="c2"/>
          <w:color w:val="000000"/>
          <w:sz w:val="28"/>
          <w:szCs w:val="28"/>
        </w:rPr>
        <w:t>вовлечение педагогов в активный творческий поиск</w:t>
      </w:r>
      <w:r w:rsidR="00E17C8D">
        <w:rPr>
          <w:rStyle w:val="c2"/>
          <w:color w:val="000000"/>
          <w:sz w:val="28"/>
          <w:szCs w:val="28"/>
        </w:rPr>
        <w:t xml:space="preserve">, </w:t>
      </w:r>
      <w:r w:rsidR="001E3237" w:rsidRPr="001E3237">
        <w:rPr>
          <w:rStyle w:val="c2"/>
          <w:color w:val="000000"/>
          <w:sz w:val="28"/>
          <w:szCs w:val="28"/>
        </w:rPr>
        <w:t>выявление   интересных идей и находок классных руководителей и педагогов;</w:t>
      </w:r>
      <w:r w:rsidR="00E17C8D">
        <w:rPr>
          <w:rStyle w:val="c2"/>
          <w:color w:val="000000"/>
          <w:sz w:val="28"/>
          <w:szCs w:val="28"/>
        </w:rPr>
        <w:t xml:space="preserve"> поиск новых активных форм воспитательной работы – интересных для детей, влияющих на их активность, познавательный интерес</w:t>
      </w:r>
      <w:r w:rsidR="006058B9">
        <w:rPr>
          <w:rStyle w:val="c2"/>
          <w:color w:val="000000"/>
          <w:sz w:val="28"/>
          <w:szCs w:val="28"/>
        </w:rPr>
        <w:t xml:space="preserve"> </w:t>
      </w:r>
    </w:p>
    <w:p w:rsidR="00485EC6" w:rsidRDefault="001E3237" w:rsidP="00093B6D">
      <w:pPr>
        <w:pStyle w:val="c0"/>
        <w:shd w:val="clear" w:color="auto" w:fill="FFFFFF"/>
        <w:spacing w:before="0" w:beforeAutospacing="0" w:after="0" w:afterAutospacing="0"/>
        <w:ind w:left="709" w:right="-2270" w:hanging="709"/>
        <w:jc w:val="both"/>
        <w:rPr>
          <w:color w:val="000000"/>
          <w:sz w:val="29"/>
          <w:szCs w:val="29"/>
          <w:shd w:val="clear" w:color="auto" w:fill="FFFFFF"/>
        </w:rPr>
      </w:pPr>
      <w:r w:rsidRPr="001E3237">
        <w:rPr>
          <w:rStyle w:val="c2"/>
          <w:color w:val="000000"/>
          <w:sz w:val="28"/>
          <w:szCs w:val="28"/>
        </w:rPr>
        <w:t xml:space="preserve"> </w:t>
      </w:r>
      <w:r w:rsidR="00151E88">
        <w:rPr>
          <w:rStyle w:val="c2"/>
          <w:color w:val="000000"/>
          <w:sz w:val="28"/>
          <w:szCs w:val="28"/>
        </w:rPr>
        <w:t xml:space="preserve">                            </w:t>
      </w:r>
      <w:r w:rsidR="004D6021" w:rsidRPr="001E3237">
        <w:rPr>
          <w:color w:val="000000" w:themeColor="text1"/>
          <w:sz w:val="28"/>
          <w:szCs w:val="28"/>
        </w:rPr>
        <w:t xml:space="preserve">Тема и цель </w:t>
      </w:r>
      <w:r w:rsidR="006058B9">
        <w:rPr>
          <w:color w:val="000000" w:themeColor="text1"/>
          <w:sz w:val="28"/>
          <w:szCs w:val="28"/>
        </w:rPr>
        <w:t xml:space="preserve">педсовета </w:t>
      </w:r>
      <w:proofErr w:type="gramStart"/>
      <w:r w:rsidR="004D6021" w:rsidRPr="001E3237">
        <w:rPr>
          <w:color w:val="000000" w:themeColor="text1"/>
          <w:sz w:val="28"/>
          <w:szCs w:val="28"/>
        </w:rPr>
        <w:t>определены</w:t>
      </w:r>
      <w:proofErr w:type="gramEnd"/>
      <w:r w:rsidR="004D6021" w:rsidRPr="001E3237">
        <w:rPr>
          <w:color w:val="000000" w:themeColor="text1"/>
          <w:sz w:val="28"/>
          <w:szCs w:val="28"/>
        </w:rPr>
        <w:t xml:space="preserve"> не случайно</w:t>
      </w:r>
      <w:r w:rsidR="00FB02C3">
        <w:rPr>
          <w:color w:val="000000" w:themeColor="text1"/>
          <w:sz w:val="28"/>
          <w:szCs w:val="28"/>
        </w:rPr>
        <w:t>.</w:t>
      </w:r>
      <w:r w:rsidR="00E17C8D">
        <w:rPr>
          <w:color w:val="000000" w:themeColor="text1"/>
          <w:sz w:val="28"/>
          <w:szCs w:val="28"/>
        </w:rPr>
        <w:t xml:space="preserve"> </w:t>
      </w:r>
      <w:r w:rsidR="006058B9">
        <w:rPr>
          <w:color w:val="000000" w:themeColor="text1"/>
          <w:sz w:val="28"/>
          <w:szCs w:val="28"/>
        </w:rPr>
        <w:t>В</w:t>
      </w:r>
      <w:r w:rsidR="004D6021" w:rsidRPr="001E3237">
        <w:rPr>
          <w:color w:val="000000" w:themeColor="text1"/>
          <w:sz w:val="28"/>
          <w:szCs w:val="28"/>
        </w:rPr>
        <w:t>оспитательной деятельности на сегодня определена пе</w:t>
      </w:r>
      <w:r>
        <w:rPr>
          <w:color w:val="000000" w:themeColor="text1"/>
          <w:sz w:val="28"/>
          <w:szCs w:val="28"/>
        </w:rPr>
        <w:t>р</w:t>
      </w:r>
      <w:r w:rsidR="004D6021" w:rsidRPr="001E3237">
        <w:rPr>
          <w:color w:val="000000" w:themeColor="text1"/>
          <w:sz w:val="28"/>
          <w:szCs w:val="28"/>
        </w:rPr>
        <w:t xml:space="preserve">востепенная и важная роль. </w:t>
      </w:r>
      <w:r w:rsidR="00626098">
        <w:rPr>
          <w:color w:val="000000" w:themeColor="text1"/>
          <w:sz w:val="28"/>
          <w:szCs w:val="28"/>
        </w:rPr>
        <w:t xml:space="preserve">                  </w:t>
      </w:r>
      <w:r w:rsidR="00AF02C4">
        <w:rPr>
          <w:color w:val="000000" w:themeColor="text1"/>
          <w:sz w:val="28"/>
          <w:szCs w:val="28"/>
        </w:rPr>
        <w:t>В</w:t>
      </w:r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> </w:t>
      </w:r>
      <w:r w:rsidR="008F5EE0">
        <w:rPr>
          <w:rFonts w:ascii="Arial" w:hAnsi="Arial" w:cs="Arial"/>
          <w:b/>
          <w:bCs/>
          <w:color w:val="BDC1C6"/>
          <w:sz w:val="25"/>
          <w:szCs w:val="25"/>
          <w:shd w:val="clear" w:color="auto" w:fill="202124"/>
        </w:rPr>
        <w:t>воспитании</w:t>
      </w:r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 xml:space="preserve"> детей </w:t>
      </w:r>
      <w:r w:rsidR="00AF02C4">
        <w:rPr>
          <w:rFonts w:ascii="Arial" w:hAnsi="Arial" w:cs="Arial"/>
          <w:color w:val="BDC1C6"/>
          <w:sz w:val="25"/>
          <w:szCs w:val="25"/>
          <w:shd w:val="clear" w:color="auto" w:fill="202124"/>
        </w:rPr>
        <w:t>наметился ряд проблем:</w:t>
      </w:r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 xml:space="preserve"> занятость родителей, увлечение </w:t>
      </w:r>
      <w:r w:rsidR="008F5EE0">
        <w:rPr>
          <w:rFonts w:ascii="Arial" w:hAnsi="Arial" w:cs="Arial"/>
          <w:b/>
          <w:bCs/>
          <w:color w:val="BDC1C6"/>
          <w:sz w:val="25"/>
          <w:szCs w:val="25"/>
          <w:shd w:val="clear" w:color="auto" w:fill="202124"/>
        </w:rPr>
        <w:t>школьников</w:t>
      </w:r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> </w:t>
      </w:r>
      <w:proofErr w:type="spellStart"/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>гаджетами</w:t>
      </w:r>
      <w:proofErr w:type="spellEnd"/>
      <w:r w:rsidR="008F5EE0">
        <w:rPr>
          <w:rFonts w:ascii="Arial" w:hAnsi="Arial" w:cs="Arial"/>
          <w:color w:val="BDC1C6"/>
          <w:sz w:val="25"/>
          <w:szCs w:val="25"/>
          <w:shd w:val="clear" w:color="auto" w:fill="202124"/>
        </w:rPr>
        <w:t>, падение нравственности, низкий уровень культурного развития</w:t>
      </w:r>
      <w:r w:rsidR="00AF02C4">
        <w:rPr>
          <w:rFonts w:ascii="Arial" w:hAnsi="Arial" w:cs="Arial"/>
          <w:color w:val="BDC1C6"/>
          <w:sz w:val="25"/>
          <w:szCs w:val="25"/>
          <w:shd w:val="clear" w:color="auto" w:fill="202124"/>
        </w:rPr>
        <w:t xml:space="preserve">. </w:t>
      </w:r>
      <w:r w:rsidR="000F6D36">
        <w:rPr>
          <w:rFonts w:ascii="Arial" w:hAnsi="Arial" w:cs="Arial"/>
          <w:color w:val="BDC1C6"/>
          <w:sz w:val="25"/>
          <w:szCs w:val="25"/>
          <w:shd w:val="clear" w:color="auto" w:fill="202124"/>
        </w:rPr>
        <w:t xml:space="preserve">И именно </w:t>
      </w:r>
      <w:r w:rsidR="00AF02C4">
        <w:rPr>
          <w:rFonts w:ascii="Arial" w:hAnsi="Arial" w:cs="Arial"/>
          <w:color w:val="BDC1C6"/>
          <w:sz w:val="25"/>
          <w:szCs w:val="25"/>
          <w:shd w:val="clear" w:color="auto" w:fill="202124"/>
        </w:rPr>
        <w:t xml:space="preserve"> </w:t>
      </w:r>
      <w:r w:rsidR="007D3A01">
        <w:rPr>
          <w:color w:val="000000"/>
          <w:sz w:val="29"/>
          <w:szCs w:val="29"/>
          <w:shd w:val="clear" w:color="auto" w:fill="FFFFFF"/>
        </w:rPr>
        <w:t xml:space="preserve"> воспитательная работа должна стать процессом формирования и принятия гуманных, социально одобряемых ценностей и образцов гражданского поведения</w:t>
      </w:r>
      <w:r w:rsidR="00AF02C4">
        <w:rPr>
          <w:color w:val="000000"/>
          <w:sz w:val="29"/>
          <w:szCs w:val="29"/>
          <w:shd w:val="clear" w:color="auto" w:fill="FFFFFF"/>
        </w:rPr>
        <w:t xml:space="preserve">. </w:t>
      </w:r>
    </w:p>
    <w:p w:rsidR="0082153A" w:rsidRDefault="00485EC6" w:rsidP="00093B6D">
      <w:pPr>
        <w:pStyle w:val="c0"/>
        <w:shd w:val="clear" w:color="auto" w:fill="FFFFFF"/>
        <w:spacing w:before="0" w:beforeAutospacing="0" w:after="0" w:afterAutospacing="0"/>
        <w:ind w:left="709" w:right="-2270" w:hanging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657FC5">
        <w:rPr>
          <w:color w:val="000000" w:themeColor="text1"/>
          <w:sz w:val="28"/>
          <w:szCs w:val="28"/>
        </w:rPr>
        <w:t xml:space="preserve">     </w:t>
      </w:r>
      <w:r w:rsidR="00AF02C4">
        <w:rPr>
          <w:color w:val="000000"/>
          <w:sz w:val="29"/>
          <w:szCs w:val="29"/>
          <w:shd w:val="clear" w:color="auto" w:fill="FFFFFF"/>
        </w:rPr>
        <w:t>Р</w:t>
      </w:r>
      <w:r w:rsidR="000955F9">
        <w:rPr>
          <w:rFonts w:ascii="Arial" w:hAnsi="Arial" w:cs="Arial"/>
          <w:b/>
          <w:bCs/>
          <w:color w:val="BDC1C6"/>
          <w:sz w:val="25"/>
          <w:szCs w:val="25"/>
          <w:shd w:val="clear" w:color="auto" w:fill="202124"/>
        </w:rPr>
        <w:t>азвитие воспитания в системе образования предполагает</w:t>
      </w:r>
      <w:r w:rsidR="000955F9">
        <w:rPr>
          <w:rFonts w:ascii="Arial" w:hAnsi="Arial" w:cs="Arial"/>
          <w:color w:val="BDC1C6"/>
          <w:sz w:val="25"/>
          <w:szCs w:val="25"/>
          <w:shd w:val="clear" w:color="auto" w:fill="202124"/>
        </w:rPr>
        <w:t> обновление содержания </w:t>
      </w:r>
      <w:r w:rsidR="000955F9">
        <w:rPr>
          <w:rFonts w:ascii="Arial" w:hAnsi="Arial" w:cs="Arial"/>
          <w:b/>
          <w:bCs/>
          <w:color w:val="BDC1C6"/>
          <w:sz w:val="25"/>
          <w:szCs w:val="25"/>
          <w:shd w:val="clear" w:color="auto" w:fill="202124"/>
        </w:rPr>
        <w:t>воспитания</w:t>
      </w:r>
      <w:r w:rsidR="000955F9">
        <w:rPr>
          <w:rFonts w:ascii="Arial" w:hAnsi="Arial" w:cs="Arial"/>
          <w:color w:val="BDC1C6"/>
          <w:sz w:val="25"/>
          <w:szCs w:val="25"/>
          <w:shd w:val="clear" w:color="auto" w:fill="202124"/>
        </w:rPr>
        <w:t>, внедрение форм и методов, основанных на лучшем педагогическом опыте в сфере </w:t>
      </w:r>
      <w:r w:rsidR="000955F9">
        <w:rPr>
          <w:rFonts w:ascii="Arial" w:hAnsi="Arial" w:cs="Arial"/>
          <w:b/>
          <w:bCs/>
          <w:color w:val="BDC1C6"/>
          <w:sz w:val="25"/>
          <w:szCs w:val="25"/>
          <w:shd w:val="clear" w:color="auto" w:fill="202124"/>
        </w:rPr>
        <w:t>воспитания</w:t>
      </w:r>
      <w:r w:rsidR="000955F9">
        <w:rPr>
          <w:rFonts w:ascii="Arial" w:hAnsi="Arial" w:cs="Arial"/>
          <w:color w:val="BDC1C6"/>
          <w:sz w:val="25"/>
          <w:szCs w:val="25"/>
          <w:shd w:val="clear" w:color="auto" w:fill="202124"/>
        </w:rPr>
        <w:t> и способствующих совершенствованию и эффективной реализации воспитательного компонента</w:t>
      </w:r>
      <w:proofErr w:type="gramStart"/>
      <w:r w:rsidR="00686904">
        <w:rPr>
          <w:rFonts w:ascii="Arial" w:hAnsi="Arial" w:cs="Arial"/>
          <w:color w:val="BDC1C6"/>
          <w:sz w:val="25"/>
          <w:szCs w:val="25"/>
          <w:shd w:val="clear" w:color="auto" w:fill="202124"/>
        </w:rPr>
        <w:t>.</w:t>
      </w:r>
      <w:r w:rsidR="000955F9">
        <w:rPr>
          <w:rFonts w:ascii="Arial" w:hAnsi="Arial" w:cs="Arial"/>
          <w:color w:val="BDC1C6"/>
          <w:sz w:val="25"/>
          <w:szCs w:val="25"/>
          <w:shd w:val="clear" w:color="auto" w:fill="202124"/>
        </w:rPr>
        <w:t>.</w:t>
      </w:r>
      <w:proofErr w:type="gramEnd"/>
    </w:p>
    <w:p w:rsidR="001E3237" w:rsidRDefault="000F7BC6" w:rsidP="00093B6D">
      <w:pPr>
        <w:pStyle w:val="c0"/>
        <w:shd w:val="clear" w:color="auto" w:fill="FFFFFF"/>
        <w:spacing w:before="0" w:beforeAutospacing="0" w:after="0" w:afterAutospacing="0"/>
        <w:ind w:left="1276" w:right="-2270" w:hanging="1276"/>
        <w:jc w:val="both"/>
        <w:rPr>
          <w:color w:val="000000" w:themeColor="text1"/>
          <w:sz w:val="28"/>
          <w:szCs w:val="28"/>
        </w:rPr>
      </w:pPr>
      <w:r w:rsidRPr="000F7BC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</w:t>
      </w:r>
      <w:r w:rsidR="00151E88">
        <w:rPr>
          <w:color w:val="000000" w:themeColor="text1"/>
          <w:sz w:val="28"/>
          <w:szCs w:val="28"/>
        </w:rPr>
        <w:t xml:space="preserve">                      </w:t>
      </w:r>
      <w:r w:rsidR="00686904">
        <w:rPr>
          <w:color w:val="000000" w:themeColor="text1"/>
          <w:sz w:val="28"/>
          <w:szCs w:val="28"/>
        </w:rPr>
        <w:t>Задача, цели, приоритетные направления воспитания</w:t>
      </w:r>
      <w:r w:rsidR="00485EC6">
        <w:rPr>
          <w:color w:val="000000" w:themeColor="text1"/>
          <w:sz w:val="28"/>
          <w:szCs w:val="28"/>
        </w:rPr>
        <w:t xml:space="preserve">, </w:t>
      </w:r>
      <w:r w:rsidR="00686904">
        <w:rPr>
          <w:color w:val="000000" w:themeColor="text1"/>
          <w:sz w:val="28"/>
          <w:szCs w:val="28"/>
        </w:rPr>
        <w:t xml:space="preserve"> важность </w:t>
      </w:r>
      <w:r w:rsidR="00686904" w:rsidRPr="001E3237">
        <w:rPr>
          <w:color w:val="000000" w:themeColor="text1"/>
          <w:sz w:val="28"/>
          <w:szCs w:val="28"/>
        </w:rPr>
        <w:t xml:space="preserve">воспитания </w:t>
      </w:r>
      <w:r w:rsidR="00686904">
        <w:rPr>
          <w:color w:val="000000" w:themeColor="text1"/>
          <w:sz w:val="28"/>
          <w:szCs w:val="28"/>
        </w:rPr>
        <w:t xml:space="preserve">обучающихся </w:t>
      </w:r>
      <w:r w:rsidR="00686904" w:rsidRPr="001E3237">
        <w:rPr>
          <w:color w:val="000000" w:themeColor="text1"/>
          <w:sz w:val="28"/>
          <w:szCs w:val="28"/>
        </w:rPr>
        <w:t xml:space="preserve">и его </w:t>
      </w:r>
      <w:r w:rsidR="00686904">
        <w:rPr>
          <w:color w:val="000000" w:themeColor="text1"/>
          <w:sz w:val="28"/>
          <w:szCs w:val="28"/>
        </w:rPr>
        <w:t>роль</w:t>
      </w:r>
      <w:r w:rsidR="00686904" w:rsidRPr="001E3237">
        <w:rPr>
          <w:color w:val="000000" w:themeColor="text1"/>
          <w:sz w:val="28"/>
          <w:szCs w:val="28"/>
        </w:rPr>
        <w:t xml:space="preserve"> на сегодня</w:t>
      </w:r>
      <w:r w:rsidR="00686904">
        <w:rPr>
          <w:color w:val="000000" w:themeColor="text1"/>
          <w:sz w:val="28"/>
          <w:szCs w:val="28"/>
        </w:rPr>
        <w:t xml:space="preserve">  определены </w:t>
      </w:r>
      <w:r>
        <w:rPr>
          <w:color w:val="000000" w:themeColor="text1"/>
          <w:sz w:val="28"/>
          <w:szCs w:val="28"/>
        </w:rPr>
        <w:t xml:space="preserve"> государственны</w:t>
      </w:r>
      <w:r w:rsidR="00686904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 xml:space="preserve"> документ</w:t>
      </w:r>
      <w:r w:rsidR="00686904">
        <w:rPr>
          <w:color w:val="000000" w:themeColor="text1"/>
          <w:sz w:val="28"/>
          <w:szCs w:val="28"/>
        </w:rPr>
        <w:t xml:space="preserve">ом </w:t>
      </w:r>
      <w:r w:rsidR="00485EC6">
        <w:rPr>
          <w:color w:val="000000" w:themeColor="text1"/>
          <w:sz w:val="28"/>
          <w:szCs w:val="28"/>
        </w:rPr>
        <w:t xml:space="preserve"> - </w:t>
      </w:r>
      <w:r w:rsidR="001E3237">
        <w:rPr>
          <w:color w:val="000000" w:themeColor="text1"/>
          <w:sz w:val="28"/>
          <w:szCs w:val="28"/>
        </w:rPr>
        <w:t>С</w:t>
      </w:r>
      <w:r w:rsidR="004D6021" w:rsidRPr="001E3237">
        <w:rPr>
          <w:color w:val="000000" w:themeColor="text1"/>
          <w:sz w:val="28"/>
          <w:szCs w:val="28"/>
        </w:rPr>
        <w:t>тратеги</w:t>
      </w:r>
      <w:r w:rsidR="00686904">
        <w:rPr>
          <w:color w:val="000000" w:themeColor="text1"/>
          <w:sz w:val="28"/>
          <w:szCs w:val="28"/>
        </w:rPr>
        <w:t>ей</w:t>
      </w:r>
      <w:r w:rsidR="004D6021" w:rsidRPr="001E3237">
        <w:rPr>
          <w:color w:val="000000" w:themeColor="text1"/>
          <w:sz w:val="28"/>
          <w:szCs w:val="28"/>
        </w:rPr>
        <w:t xml:space="preserve"> развития воспитания в РФ до 2025 года.</w:t>
      </w:r>
      <w:r w:rsidR="00E366EC" w:rsidRPr="001E3237">
        <w:rPr>
          <w:color w:val="000000" w:themeColor="text1"/>
          <w:sz w:val="28"/>
          <w:szCs w:val="28"/>
        </w:rPr>
        <w:t xml:space="preserve"> </w:t>
      </w:r>
    </w:p>
    <w:p w:rsidR="00FB02C3" w:rsidRDefault="001E3237" w:rsidP="00093B6D">
      <w:pPr>
        <w:pStyle w:val="a4"/>
        <w:ind w:left="1276" w:right="-2270" w:hanging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626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этим документом мы знакомы, не раз читали его. </w:t>
      </w:r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Изучить его </w:t>
      </w:r>
      <w:proofErr w:type="spellStart"/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>еше</w:t>
      </w:r>
      <w:proofErr w:type="spellEnd"/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 и в</w:t>
      </w:r>
      <w:r w:rsidR="00FB02C3">
        <w:rPr>
          <w:rFonts w:ascii="Times New Roman" w:hAnsi="Times New Roman" w:cs="Times New Roman"/>
          <w:color w:val="000000" w:themeColor="text1"/>
          <w:sz w:val="28"/>
          <w:szCs w:val="28"/>
        </w:rPr>
        <w:t>спомнить основные положения Стратегии</w:t>
      </w:r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приоритетные направления воспитания сегодня </w:t>
      </w:r>
      <w:r w:rsidR="00FB0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в </w:t>
      </w:r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учительской, ознакомившись с  </w:t>
      </w:r>
      <w:r w:rsidR="00FB02C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материала</w:t>
      </w:r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="00FB02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информационного стенда</w:t>
      </w:r>
      <w:r w:rsidR="00485EC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02C4" w:rsidRDefault="00AF02C4" w:rsidP="00093B6D">
      <w:pPr>
        <w:pStyle w:val="a4"/>
        <w:ind w:left="1276" w:right="-2270" w:hanging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626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Стратегией определена п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риоритетн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 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воспитания детей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 w:rsidRPr="001E32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245551" w:rsidRDefault="00AF02C4" w:rsidP="00093B6D">
      <w:pPr>
        <w:pStyle w:val="a4"/>
        <w:ind w:left="1276" w:right="-2270" w:hanging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626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0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прекрасно понимаем</w:t>
      </w:r>
      <w:r w:rsidR="006869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B0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 </w:t>
      </w:r>
      <w:r w:rsidR="006869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создана </w:t>
      </w:r>
      <w:r w:rsidR="00FB0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Стратегия</w:t>
      </w:r>
      <w:r w:rsidR="006869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развития.</w:t>
      </w:r>
      <w:r w:rsidR="00FB0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Потому что в воспитательной работе выявились серьезные проблемы</w:t>
      </w:r>
      <w:r w:rsidR="002455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государство ставит их решение перед педагогами. </w:t>
      </w:r>
    </w:p>
    <w:p w:rsidR="00FB02C3" w:rsidRPr="001E3237" w:rsidRDefault="00245551" w:rsidP="00093B6D">
      <w:pPr>
        <w:pStyle w:val="a4"/>
        <w:ind w:left="1276" w:right="-2270" w:hanging="127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</w:t>
      </w:r>
      <w:r w:rsidR="006260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Понятно, что мы можем не со всем соглашаться, не все принимать, но нам не уйти ни от  реализации проекта «Успех каждого ребенка» (ПФДО), ни от  федерального проекта – Пушкинская карта, ни от применения </w:t>
      </w:r>
      <w:r w:rsidR="00930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таких форм воспит</w:t>
      </w:r>
      <w:r w:rsidR="005A7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ательной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включают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в активную деятельность детей</w:t>
      </w:r>
      <w:r w:rsidR="005A7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интересны и необходимы нашим учащимся.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731F6B" w:rsidRPr="001E3237" w:rsidRDefault="00AF02C4" w:rsidP="00093B6D">
      <w:pPr>
        <w:shd w:val="clear" w:color="auto" w:fill="FFFFFF"/>
        <w:spacing w:after="0" w:line="240" w:lineRule="auto"/>
        <w:ind w:left="1276" w:right="-2270" w:hanging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2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подготовке к </w:t>
      </w:r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</w:t>
      </w:r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педагогического совета каждый 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классны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определил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себя 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приоритетное направление 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воспитательной деятельности, выбрал 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</w:t>
      </w:r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тему 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внеклассн</w:t>
      </w:r>
      <w:r w:rsid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731F6B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мероприятия.</w:t>
      </w:r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недели классные руководители проводили мероприятия для своих коллег.</w:t>
      </w:r>
    </w:p>
    <w:p w:rsidR="00E15F5D" w:rsidRPr="001E3237" w:rsidRDefault="00626098" w:rsidP="00093B6D">
      <w:pPr>
        <w:shd w:val="clear" w:color="auto" w:fill="FFFFFF"/>
        <w:spacing w:after="0" w:line="240" w:lineRule="auto"/>
        <w:ind w:left="1276" w:right="-2270" w:hanging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E15F5D" w:rsidRPr="001E3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Проведу небольшой экскурс по мероприятиям.</w:t>
      </w:r>
    </w:p>
    <w:p w:rsidR="00897A73" w:rsidRDefault="00626098" w:rsidP="00093B6D">
      <w:pPr>
        <w:shd w:val="clear" w:color="auto" w:fill="FFFFFF"/>
        <w:tabs>
          <w:tab w:val="left" w:pos="1134"/>
        </w:tabs>
        <w:spacing w:after="0" w:line="240" w:lineRule="auto"/>
        <w:ind w:left="993" w:right="-2270" w:hanging="127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рогательн</w:t>
      </w:r>
      <w:r w:rsidR="00427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семейная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7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атмосфера царила на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праздник</w:t>
      </w:r>
      <w:r w:rsidR="00427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«До свидания, Азбука»</w:t>
      </w:r>
      <w:r w:rsidR="00427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провели классные руководители С.Н.Брехова, Н.В.Виноградова, Е.А.Легенькая.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Первоклашки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сводили 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восторженных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 со своих учителей</w:t>
      </w:r>
      <w:r w:rsidR="00210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были очень 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заинтересованными.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ребенок </w:t>
      </w:r>
      <w:r w:rsidR="00054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активным участником праздника, а родители с гордостью наблюдали за детьми. </w:t>
      </w:r>
    </w:p>
    <w:p w:rsidR="00700B8A" w:rsidRDefault="00054D1B" w:rsidP="00093B6D">
      <w:pPr>
        <w:shd w:val="clear" w:color="auto" w:fill="FFFFFF"/>
        <w:tabs>
          <w:tab w:val="left" w:pos="1134"/>
        </w:tabs>
        <w:spacing w:after="0" w:line="240" w:lineRule="auto"/>
        <w:ind w:left="993" w:right="-2270" w:hanging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2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– это важно!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раз мы проводили мероприятия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ЗОЖ, понимая, насколько это важно и необходимо. </w:t>
      </w:r>
      <w:r w:rsidR="00FB1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2 – а классе классного руководителя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Дворецкой</w:t>
      </w:r>
      <w:proofErr w:type="spellEnd"/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О.М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игры </w:t>
      </w:r>
      <w:r w:rsidR="0003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«Быть здоровым – здорово!»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выработали правила здорового класса и теперь следуют им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активно </w:t>
      </w:r>
      <w:proofErr w:type="spellStart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занимаюся</w:t>
      </w:r>
      <w:proofErr w:type="spellEnd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спортом, любят физкультуру, придумывают и проводят веселые </w:t>
      </w:r>
      <w:proofErr w:type="spellStart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27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7A73" w:rsidRDefault="00485EC6" w:rsidP="00093B6D">
      <w:pPr>
        <w:shd w:val="clear" w:color="auto" w:fill="FFFFFF"/>
        <w:tabs>
          <w:tab w:val="left" w:pos="1134"/>
        </w:tabs>
        <w:spacing w:after="0" w:line="240" w:lineRule="auto"/>
        <w:ind w:left="993" w:right="-2270" w:hanging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62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знаете ли Вы что такое </w:t>
      </w:r>
      <w:proofErr w:type="spellStart"/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Упс</w:t>
      </w:r>
      <w:proofErr w:type="gramStart"/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орога</w:t>
      </w:r>
      <w:proofErr w:type="spellEnd"/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Наверное, нет. А ученики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– а класса 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Никулиной Е.</w:t>
      </w:r>
      <w:proofErr w:type="gramStart"/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755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</w:t>
      </w:r>
      <w:proofErr w:type="gramStart"/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назвали</w:t>
      </w:r>
      <w:proofErr w:type="gramEnd"/>
      <w:r w:rsidR="00897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 мероприятие по правилам дорожного движения. 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Построили дорогу, под руководством инспекторов ГИБДД разыграли ситуации,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повторили</w:t>
      </w:r>
      <w:r w:rsidR="00054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научили </w:t>
      </w:r>
      <w:r w:rsidR="00930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всех присутствующих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воспитанными пешеходами.</w:t>
      </w:r>
    </w:p>
    <w:p w:rsidR="00700B8A" w:rsidRPr="001E3237" w:rsidRDefault="00054D1B" w:rsidP="00093B6D">
      <w:pPr>
        <w:shd w:val="clear" w:color="auto" w:fill="FFFFFF"/>
        <w:tabs>
          <w:tab w:val="left" w:pos="1134"/>
        </w:tabs>
        <w:spacing w:after="0" w:line="240" w:lineRule="auto"/>
        <w:ind w:left="993" w:right="-2270" w:hanging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26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нового интересного узнали участники викторины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 мире интересного </w:t>
      </w:r>
      <w:r w:rsidR="00610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7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учащиеся 3 – б класса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классный руководитель </w:t>
      </w:r>
      <w:proofErr w:type="gramStart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Кривуля</w:t>
      </w:r>
      <w:proofErr w:type="gramEnd"/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Л.Ю.</w:t>
      </w:r>
      <w:r w:rsidR="00277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были не только познавательные, но и шуточные. Во</w:t>
      </w:r>
      <w:r w:rsidR="007A6B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знаете  </w:t>
      </w:r>
      <w:r w:rsidR="007A6B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траву, которую на ощупь узнает даже слепой?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Наверное, нет.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5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третьеклассники легко ответили на этот вопрос</w:t>
      </w:r>
      <w:r w:rsidR="007A6B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все вопросы викторины.</w:t>
      </w:r>
      <w:r w:rsidR="00700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1F6B" w:rsidRDefault="004949D8" w:rsidP="00093B6D">
      <w:pPr>
        <w:tabs>
          <w:tab w:val="left" w:pos="1134"/>
        </w:tabs>
        <w:spacing w:line="240" w:lineRule="auto"/>
        <w:ind w:left="993" w:right="-2270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26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Духом патриотизма и любви к родине проникнут</w:t>
      </w:r>
      <w:r w:rsidR="001F6F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F6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>«Я – патриот своей страны»  Игнатовой Н.С.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 – а классе.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F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искали ответ на вопрос -</w:t>
      </w:r>
      <w:r w:rsidR="000F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такой патриот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какими качествами </w:t>
      </w:r>
      <w:r w:rsidR="007A6B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обладает.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 конце 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украсили символ России – березку листочками с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единственн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="000F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пожелание</w:t>
      </w:r>
      <w:r w:rsidR="006508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хотим, чтобы не было </w:t>
      </w:r>
      <w:proofErr w:type="gramStart"/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войны</w:t>
      </w:r>
      <w:proofErr w:type="gramEnd"/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был мир!»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понимают, что происходит сегодня в мире, живут этим, переживают и сопереживают.</w:t>
      </w:r>
    </w:p>
    <w:p w:rsidR="00700B8A" w:rsidRDefault="003B488C" w:rsidP="00093B6D">
      <w:pPr>
        <w:tabs>
          <w:tab w:val="left" w:pos="1134"/>
        </w:tabs>
        <w:spacing w:line="240" w:lineRule="auto"/>
        <w:ind w:left="993" w:right="-2270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Пех</w:t>
      </w:r>
      <w:proofErr w:type="spellEnd"/>
      <w:r w:rsidR="00626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Пехо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тинцы, моряки, летчики – защитники Отечества 4 – б класса с </w:t>
      </w:r>
      <w:proofErr w:type="spellStart"/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С.С.Данцаранов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готовились </w:t>
      </w:r>
      <w:r w:rsidR="00930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будущем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</w:t>
      </w:r>
      <w:r w:rsidR="00930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ищать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</w:t>
      </w:r>
      <w:r w:rsidR="009308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проходили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трудные лабиринты заданий и выполнили домашнее задание – вместе с родителями сделали макеты </w:t>
      </w:r>
      <w:r w:rsidR="007A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боевой техники </w:t>
      </w:r>
      <w:r w:rsidR="001F6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выставк</w:t>
      </w:r>
      <w:r w:rsidR="001F6F6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классе.</w:t>
      </w:r>
    </w:p>
    <w:p w:rsidR="00700B8A" w:rsidRDefault="00121505" w:rsidP="00093B6D">
      <w:pPr>
        <w:spacing w:line="240" w:lineRule="auto"/>
        <w:ind w:left="993" w:right="-2270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Р.В.Булатов</w:t>
      </w:r>
      <w:r w:rsidR="00930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этом учебном году приняла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коллектив</w:t>
      </w:r>
      <w:r w:rsidR="00930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– а класс.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не случайной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стала тема «Человек без дружбы, как дерево без корней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ебятами учились быть дружными, сплоченными. Выработали правила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дружбы 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класса, на стуле достоинств показали свои лучшие черты.</w:t>
      </w:r>
    </w:p>
    <w:p w:rsidR="00700B8A" w:rsidRDefault="00626098" w:rsidP="00093B6D">
      <w:pPr>
        <w:spacing w:line="240" w:lineRule="auto"/>
        <w:ind w:left="993" w:right="-227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КТД «Символы нашей Родины» стало т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ворческой </w:t>
      </w:r>
      <w:r w:rsidR="007A6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проектной 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лабораторией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Пятиклассники под руководством Е. А </w:t>
      </w:r>
      <w:proofErr w:type="gramStart"/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Лепехи</w:t>
      </w:r>
      <w:proofErr w:type="gramEnd"/>
      <w:r w:rsidR="00700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создавали</w:t>
      </w:r>
      <w:r w:rsidR="001C4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гимн, флаг, герб будущей России. Представляли свои проекты и рассуждали о том, почему именно такими видят они государственные символы нашей страны.</w:t>
      </w:r>
    </w:p>
    <w:p w:rsidR="005D1613" w:rsidRDefault="00626098" w:rsidP="00093B6D">
      <w:pPr>
        <w:spacing w:line="240" w:lineRule="auto"/>
        <w:ind w:left="993" w:right="-2270" w:hanging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Торжественным,  эмоциональным настроем проникнуто мероприятие </w:t>
      </w:r>
      <w:r w:rsidR="002B3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«Герои наших дней! 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B3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Л.Н.Климачевой</w:t>
      </w:r>
      <w:proofErr w:type="spellEnd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 – а классе. 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Гордость за  Россию, героев нашей страны прослеживалась на каждом этапе праздника. 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илось 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69E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 салютом в честь героев – современников.</w:t>
      </w:r>
    </w:p>
    <w:p w:rsidR="00C77024" w:rsidRDefault="00626098" w:rsidP="00093B6D">
      <w:pPr>
        <w:spacing w:line="240" w:lineRule="auto"/>
        <w:ind w:left="993" w:right="-227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Скажем 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привыч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  - нет – девиз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</w:t>
      </w:r>
      <w:r w:rsidR="004330B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элементами игры «Правильный выбор»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 – б классе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классного руководителя Мирошниченко Е.Ю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не стать приверженцем алкоголя, </w:t>
      </w:r>
      <w:proofErr w:type="spellStart"/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для этого нужно делать? Об этом рассуждали ребята. </w:t>
      </w:r>
    </w:p>
    <w:p w:rsidR="00E4332F" w:rsidRDefault="00626098" w:rsidP="00093B6D">
      <w:pPr>
        <w:spacing w:line="240" w:lineRule="auto"/>
        <w:ind w:left="993" w:right="-227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 агитбригады </w:t>
      </w:r>
      <w:r w:rsidR="00D57B63" w:rsidRP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 р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епетиция спектакля объединения ЮИД  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О.В.Войтенко и учащимися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– а </w:t>
      </w:r>
      <w:proofErr w:type="gram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агитбригада</w:t>
      </w:r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задала вопрос Ольга Викторовна</w:t>
      </w:r>
      <w:r w:rsidR="00D5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ученикам?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Потому что ЮИД  агитирует за соблюдение правил дорожного движения, безопасность пешеходов и водителей.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этом абсолютно уверены члены отряда ЮИД</w:t>
      </w:r>
      <w:r w:rsidR="003F3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 ученики 7 – а класса.</w:t>
      </w:r>
    </w:p>
    <w:p w:rsidR="00352126" w:rsidRPr="003A4515" w:rsidRDefault="00626098" w:rsidP="00093B6D">
      <w:pPr>
        <w:tabs>
          <w:tab w:val="left" w:pos="993"/>
        </w:tabs>
        <w:spacing w:line="240" w:lineRule="auto"/>
        <w:ind w:left="1134" w:right="-2270" w:hanging="14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Отвечая на вопросы </w:t>
      </w:r>
      <w:proofErr w:type="spellStart"/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</w:t>
      </w:r>
      <w:proofErr w:type="spellEnd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плиз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«Вместе мы Россия»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семиклассники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</w:t>
      </w:r>
      <w:proofErr w:type="gram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02D0D" w:rsidRPr="00002D0D">
        <w:rPr>
          <w:rFonts w:ascii="Arial" w:hAnsi="Arial" w:cs="Arial"/>
          <w:color w:val="111111"/>
          <w:sz w:val="28"/>
          <w:szCs w:val="28"/>
        </w:rPr>
        <w:t xml:space="preserve"> </w:t>
      </w:r>
      <w:r w:rsidR="003F3424">
        <w:rPr>
          <w:rFonts w:ascii="Arial" w:hAnsi="Arial" w:cs="Arial"/>
          <w:color w:val="111111"/>
          <w:sz w:val="28"/>
          <w:szCs w:val="28"/>
        </w:rPr>
        <w:t xml:space="preserve"> </w:t>
      </w:r>
      <w:r w:rsidR="003F3424" w:rsidRPr="003F3424">
        <w:rPr>
          <w:rFonts w:ascii="Times New Roman" w:hAnsi="Times New Roman" w:cs="Times New Roman"/>
          <w:color w:val="111111"/>
          <w:sz w:val="28"/>
          <w:szCs w:val="28"/>
        </w:rPr>
        <w:t>продемонстрировали</w:t>
      </w:r>
      <w:proofErr w:type="gramEnd"/>
      <w:r w:rsidR="003F3424">
        <w:rPr>
          <w:rFonts w:ascii="Arial" w:hAnsi="Arial" w:cs="Arial"/>
          <w:color w:val="111111"/>
          <w:sz w:val="28"/>
          <w:szCs w:val="28"/>
        </w:rPr>
        <w:t xml:space="preserve"> </w:t>
      </w:r>
      <w:r w:rsidR="003A4515" w:rsidRPr="003A4515">
        <w:rPr>
          <w:rFonts w:ascii="Times New Roman" w:hAnsi="Times New Roman" w:cs="Times New Roman"/>
          <w:color w:val="111111"/>
          <w:sz w:val="28"/>
          <w:szCs w:val="28"/>
        </w:rPr>
        <w:t xml:space="preserve"> свои знания о традициях народов, населяющих нашу необъятную Родину</w:t>
      </w:r>
      <w:r w:rsidR="003A4515">
        <w:rPr>
          <w:rFonts w:ascii="Times New Roman" w:hAnsi="Times New Roman" w:cs="Times New Roman"/>
          <w:color w:val="111111"/>
          <w:sz w:val="28"/>
          <w:szCs w:val="28"/>
        </w:rPr>
        <w:t>, объясняли смысл пословиц о Родине, патриотизме.</w:t>
      </w:r>
    </w:p>
    <w:p w:rsidR="00E4332F" w:rsidRDefault="00626098" w:rsidP="00093B6D">
      <w:pPr>
        <w:spacing w:line="240" w:lineRule="auto"/>
        <w:ind w:left="1134" w:right="-2270" w:hanging="14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 час стали  детективами  </w:t>
      </w:r>
      <w:proofErr w:type="spellStart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агенств</w:t>
      </w:r>
      <w:proofErr w:type="spellEnd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Пуаро</w:t>
      </w:r>
      <w:proofErr w:type="spellEnd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«Коломбо»  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чащиеся 8 – а класса</w:t>
      </w:r>
      <w:r w:rsidR="00037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Таченко</w:t>
      </w:r>
      <w:proofErr w:type="spellEnd"/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М.О 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Получив письмо </w:t>
      </w:r>
      <w:proofErr w:type="spellStart"/>
      <w:proofErr w:type="gram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proofErr w:type="gramEnd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массовом отравлении рыбой, купленной на рынке, ребята провели судмедэкспертизу, выяснили причины, исследовали рыбу и пришли к выводу, что все произошло от загрязнения водоемов. </w:t>
      </w:r>
      <w:r w:rsidR="00037ED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помог наглядный и раздаточный материал.</w:t>
      </w:r>
      <w:r w:rsidR="005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Лейтмотив мероприятия – бережное отношение к природе.</w:t>
      </w:r>
    </w:p>
    <w:p w:rsidR="00E4332F" w:rsidRDefault="00626098" w:rsidP="00093B6D">
      <w:pPr>
        <w:spacing w:line="240" w:lineRule="auto"/>
        <w:ind w:left="1134" w:right="-2270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Беречь природу – важно, нужно каждому. Подтверждением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слов </w:t>
      </w:r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 </w:t>
      </w:r>
      <w:proofErr w:type="spellStart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</w:t>
      </w:r>
      <w:proofErr w:type="spellEnd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плиз</w:t>
      </w:r>
      <w:proofErr w:type="spellEnd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8 – б классе – классный руководитель Березовская П.</w:t>
      </w:r>
      <w:proofErr w:type="gramStart"/>
      <w:r w:rsidR="00C770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экология? Почему так важно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беречь природу? 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мы можем сделать для ее сохранения.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эти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нашли ответы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познавательной игре.</w:t>
      </w:r>
      <w:r w:rsidR="00755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6FD0" w:rsidRPr="00EC6FD0" w:rsidRDefault="00626098" w:rsidP="00093B6D">
      <w:pPr>
        <w:pStyle w:val="a7"/>
        <w:shd w:val="clear" w:color="auto" w:fill="F9FAFA"/>
        <w:spacing w:before="0" w:beforeAutospacing="0" w:after="240" w:afterAutospacing="0"/>
        <w:ind w:left="1134" w:right="-2270" w:hanging="1134"/>
        <w:jc w:val="both"/>
        <w:rPr>
          <w:color w:val="01010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352126">
        <w:rPr>
          <w:sz w:val="28"/>
          <w:szCs w:val="28"/>
        </w:rPr>
        <w:t xml:space="preserve">Гостями 9 – б класса и классного руководителя Цыганковой Ю.А  на часе </w:t>
      </w:r>
      <w:r w:rsidR="00E4332F">
        <w:rPr>
          <w:sz w:val="28"/>
          <w:szCs w:val="28"/>
        </w:rPr>
        <w:t xml:space="preserve"> общения «Знать, чтобы жить» </w:t>
      </w:r>
      <w:r w:rsidR="00352126">
        <w:rPr>
          <w:sz w:val="28"/>
          <w:szCs w:val="28"/>
        </w:rPr>
        <w:t>стали волонтеры медицинского колледжа – выпускники нашей школы.</w:t>
      </w:r>
      <w:r w:rsidR="00537E20">
        <w:rPr>
          <w:sz w:val="28"/>
          <w:szCs w:val="28"/>
        </w:rPr>
        <w:t xml:space="preserve"> </w:t>
      </w:r>
      <w:r w:rsidR="00EC6FD0">
        <w:rPr>
          <w:sz w:val="28"/>
          <w:szCs w:val="28"/>
        </w:rPr>
        <w:t xml:space="preserve">В ходе классного часа </w:t>
      </w:r>
      <w:r w:rsidR="00EC6FD0" w:rsidRPr="00EC6FD0">
        <w:rPr>
          <w:color w:val="010101"/>
          <w:sz w:val="28"/>
          <w:szCs w:val="28"/>
        </w:rPr>
        <w:t>выясн</w:t>
      </w:r>
      <w:r w:rsidR="001503D2">
        <w:rPr>
          <w:color w:val="010101"/>
          <w:sz w:val="28"/>
          <w:szCs w:val="28"/>
        </w:rPr>
        <w:t>или</w:t>
      </w:r>
      <w:r w:rsidR="00EC6FD0" w:rsidRPr="00EC6FD0">
        <w:rPr>
          <w:color w:val="010101"/>
          <w:sz w:val="28"/>
          <w:szCs w:val="28"/>
        </w:rPr>
        <w:t xml:space="preserve">  уровень информированности подростков о проблеме ВИЧ-инфекции;</w:t>
      </w:r>
      <w:r w:rsidR="00EC6FD0">
        <w:rPr>
          <w:color w:val="010101"/>
          <w:sz w:val="28"/>
          <w:szCs w:val="28"/>
        </w:rPr>
        <w:t xml:space="preserve"> </w:t>
      </w:r>
      <w:r w:rsidR="001503D2">
        <w:rPr>
          <w:color w:val="010101"/>
          <w:sz w:val="28"/>
          <w:szCs w:val="28"/>
        </w:rPr>
        <w:t xml:space="preserve">получили </w:t>
      </w:r>
      <w:r w:rsidR="00EC6FD0" w:rsidRPr="00EC6FD0">
        <w:rPr>
          <w:color w:val="010101"/>
          <w:sz w:val="28"/>
          <w:szCs w:val="28"/>
        </w:rPr>
        <w:t xml:space="preserve"> достоверную информацию о путях передачи ВИЧ, безопасном поведении,  возможностях предотвращения инфицирования</w:t>
      </w:r>
      <w:r w:rsidR="00EC6FD0">
        <w:rPr>
          <w:color w:val="010101"/>
          <w:sz w:val="28"/>
          <w:szCs w:val="28"/>
        </w:rPr>
        <w:t xml:space="preserve">. Уходя с </w:t>
      </w:r>
      <w:proofErr w:type="gramStart"/>
      <w:r w:rsidR="00EC6FD0">
        <w:rPr>
          <w:color w:val="010101"/>
          <w:sz w:val="28"/>
          <w:szCs w:val="28"/>
        </w:rPr>
        <w:t>мероприятия</w:t>
      </w:r>
      <w:proofErr w:type="gramEnd"/>
      <w:r w:rsidR="00EC6FD0">
        <w:rPr>
          <w:color w:val="010101"/>
          <w:sz w:val="28"/>
          <w:szCs w:val="28"/>
        </w:rPr>
        <w:t xml:space="preserve"> каждый учащийся взял красную ленточку – символ борьбы со СПИДОМ – чтобы знать, помнить, быть здоровым.</w:t>
      </w:r>
    </w:p>
    <w:p w:rsidR="00E4332F" w:rsidRDefault="00EC6FD0" w:rsidP="00093B6D">
      <w:pPr>
        <w:spacing w:line="240" w:lineRule="auto"/>
        <w:ind w:left="1134" w:right="-2270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26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352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Смутное время – тяжелое, трагическое в истории России.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период </w:t>
      </w:r>
      <w:r w:rsidR="00D43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 единение, сплочение русского народа.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патриотизма красной нитью проходил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викторину, в которой  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состязались команды 10 – а и </w:t>
      </w:r>
      <w:proofErr w:type="gram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End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класса под чутким руководством классных руководителей Казаковой Н.А и </w:t>
      </w:r>
      <w:proofErr w:type="spellStart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Глуховой</w:t>
      </w:r>
      <w:proofErr w:type="spellEnd"/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  <w:r w:rsidR="003F34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опросы, тест в формате ЕГЭ по истории,</w:t>
      </w:r>
      <w:r w:rsidR="00E3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моменты, посвященные 100 – </w:t>
      </w:r>
      <w:proofErr w:type="spellStart"/>
      <w:r w:rsidR="00E34D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летию</w:t>
      </w:r>
      <w:proofErr w:type="spellEnd"/>
      <w:r w:rsidR="00E3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режиссера Л.Гайдая – </w:t>
      </w:r>
      <w:r w:rsidR="00037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членов счетной палаты афоризмами из комедий, </w:t>
      </w:r>
      <w:r w:rsidR="00E34D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минутка отдых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3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ED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фрагмент комедии «Иван Васильевич меняет профессию»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сделали мероприятие интересным.</w:t>
      </w:r>
    </w:p>
    <w:p w:rsidR="00EC6FD0" w:rsidRDefault="00626098" w:rsidP="00093B6D">
      <w:pPr>
        <w:spacing w:line="240" w:lineRule="auto"/>
        <w:ind w:left="1134" w:right="-2270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</w:t>
      </w:r>
      <w:r w:rsidR="000D1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проведенное 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мероприятие было </w:t>
      </w:r>
      <w:proofErr w:type="gramStart"/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</w:t>
      </w:r>
      <w:proofErr w:type="gramEnd"/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интересно, в каждом можно было увидеть кропотливую работу классного руководителя</w:t>
      </w:r>
      <w:r w:rsidR="000D123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подготовку детей.</w:t>
      </w:r>
      <w:r w:rsidR="00EC6FD0" w:rsidRP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старались. Не все у нас получилось. </w:t>
      </w:r>
      <w:r w:rsidR="000D12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все</w:t>
      </w:r>
      <w:r w:rsidR="0015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гда мы 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 новые формы, склоняемся все больше к </w:t>
      </w:r>
      <w:proofErr w:type="gramStart"/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</w:t>
      </w:r>
      <w:proofErr w:type="gramEnd"/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ведущая роль отводится классному руководителю. </w:t>
      </w:r>
      <w:r w:rsidR="00ED5A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радиционные мероприятия имеют определенное эмоциональное воздействие, настрой, отказываться от них тоже не стоит, но вместе с  тем нужны такие формы воспитательной деятельности, в которых дети учились бы их организовывать, придумывать, высказывать свое мнение</w:t>
      </w:r>
      <w:r w:rsidR="00ED5AF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подводить итог.</w:t>
      </w:r>
      <w:r w:rsidR="00EC6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3F4E" w:rsidRDefault="00626098" w:rsidP="00093B6D">
      <w:pPr>
        <w:spacing w:line="240" w:lineRule="auto"/>
        <w:ind w:left="1134" w:right="-2270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731F6B" w:rsidRPr="001E32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всем</w:t>
      </w:r>
      <w:r w:rsidR="001E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классным руководителям</w:t>
      </w:r>
      <w:r w:rsidR="00731F6B" w:rsidRPr="001E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кто принял участие </w:t>
      </w:r>
      <w:r w:rsidR="001E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этапе педагогического совета </w:t>
      </w:r>
      <w:r w:rsidR="00731F6B" w:rsidRPr="001E3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провел внеклассные мероприятия для коллег. </w:t>
      </w:r>
      <w:r w:rsidR="00834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внеклассное мероприятие </w:t>
      </w:r>
      <w:proofErr w:type="gramStart"/>
      <w:r w:rsidR="00834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сложнее</w:t>
      </w:r>
      <w:proofErr w:type="gramEnd"/>
      <w:r w:rsidR="00834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урок. 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с</w:t>
      </w:r>
      <w:r w:rsidR="00834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ложно найти верные подходы, 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методы, </w:t>
      </w:r>
      <w:r w:rsidR="00834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еще сложнее увидеть результат.  </w:t>
      </w:r>
    </w:p>
    <w:p w:rsidR="00B77769" w:rsidRPr="001E3237" w:rsidRDefault="00626098" w:rsidP="00093B6D">
      <w:pPr>
        <w:spacing w:line="240" w:lineRule="auto"/>
        <w:ind w:left="1134" w:right="-2270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B7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зря русская пословица гласит «Не ошибается тот, кто ничего не делает». Поэтому мы движемся вперед, учимся друг у друга, 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делимся друг с другом </w:t>
      </w:r>
      <w:proofErr w:type="gramStart"/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то</w:t>
      </w:r>
      <w:proofErr w:type="gramEnd"/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интересн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полезн</w:t>
      </w:r>
      <w:r w:rsidR="003F59A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37E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769" w:rsidRPr="00B77769" w:rsidRDefault="00626098" w:rsidP="00093B6D">
      <w:pPr>
        <w:pStyle w:val="a4"/>
        <w:ind w:left="1134" w:right="-2270" w:hanging="141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    </w:t>
      </w:r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Наш </w:t>
      </w:r>
      <w:r w:rsidR="00B77769" w:rsidRP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педагогическ</w:t>
      </w:r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ий </w:t>
      </w:r>
      <w:r w:rsidR="00B77769" w:rsidRP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совет</w:t>
      </w:r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не случайно растянут на длительный срок </w:t>
      </w:r>
      <w:proofErr w:type="gramStart"/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проведения</w:t>
      </w:r>
      <w:proofErr w:type="gramEnd"/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и включает </w:t>
      </w:r>
      <w:r w:rsidR="00B77769" w:rsidRP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3 этапа.</w:t>
      </w:r>
      <w:r w:rsid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Мы пон</w:t>
      </w:r>
      <w:r w:rsidR="00EC6FD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имаем</w:t>
      </w:r>
      <w:r w:rsid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что сегодня очень важно что – то менять, искать и применять в работе новые формы – интересные,  способствующие развитию у учащихся инициативы, активности, организаторских способностей. Дети хотят организовывать, </w:t>
      </w:r>
      <w:r w:rsidR="00B777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проводить, принимать участие в мероприятиях. Наша задача их этому научить через совместную деятельность. </w:t>
      </w:r>
    </w:p>
    <w:p w:rsidR="00E15F5D" w:rsidRDefault="00626098" w:rsidP="00093B6D">
      <w:pPr>
        <w:pStyle w:val="a4"/>
        <w:ind w:left="1134" w:right="-2270" w:hanging="113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  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Сегодняшний 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этап педсовета 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 работа в творческих группах.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лассные руководители представят фрагменты своих</w:t>
      </w:r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лучших, по их мнению, 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внеклассных мероприятий, покажут мастер – класс, поделятся</w:t>
      </w:r>
      <w:r w:rsidR="00840B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концепцией и 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планами воспитательной деятельности, </w:t>
      </w:r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расскажут </w:t>
      </w:r>
      <w:proofErr w:type="gramStart"/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proofErr w:type="gramEnd"/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информационны</w:t>
      </w:r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ресурса</w:t>
      </w:r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</w:t>
      </w:r>
      <w:r w:rsidR="00840B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где можно найти современные интересные мероприятия</w:t>
      </w:r>
      <w:r w:rsidR="001B4FC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взаимодействии с учреждениями культуры нашего города</w:t>
      </w:r>
      <w:r w:rsidR="000709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поделятся новыми идеями, своими находками. Хотелось бы, чтобы сегодняшний этап педсовета стал полезным заинтересованным общением педагогов. </w:t>
      </w:r>
    </w:p>
    <w:p w:rsidR="007554B4" w:rsidRDefault="0062609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 группа – работает в кабинете 12 – модератор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Таченко</w:t>
      </w:r>
      <w:proofErr w:type="spellEnd"/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М.О</w:t>
      </w:r>
    </w:p>
    <w:p w:rsidR="007554B4" w:rsidRDefault="0062609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 группа – в кабинете 1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4 - а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модератор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503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Мирошниченко Е.</w:t>
      </w:r>
      <w:proofErr w:type="gramStart"/>
      <w:r w:rsidR="001503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Ю</w:t>
      </w:r>
      <w:proofErr w:type="gramEnd"/>
    </w:p>
    <w:p w:rsidR="007554B4" w:rsidRDefault="0062609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3 группа в кабинете 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13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модератор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Цыганкова Ю.А</w:t>
      </w:r>
    </w:p>
    <w:p w:rsidR="007554B4" w:rsidRDefault="0062609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4 группа в кабинете 14 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7554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модератор</w:t>
      </w:r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Лепеха</w:t>
      </w:r>
      <w:proofErr w:type="gramEnd"/>
      <w:r w:rsidR="008512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Е.А</w:t>
      </w:r>
    </w:p>
    <w:p w:rsidR="001503D2" w:rsidRDefault="0062609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</w:t>
      </w:r>
      <w:r w:rsidR="001503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После работы групп собираемся в кабинете 12 для подведения итогов сегодняшнего этапа.</w:t>
      </w:r>
    </w:p>
    <w:p w:rsidR="00070984" w:rsidRDefault="00093B6D" w:rsidP="00093B6D">
      <w:pPr>
        <w:pStyle w:val="a4"/>
        <w:ind w:left="1134" w:right="-2270" w:hanging="1134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</w:t>
      </w:r>
      <w:r w:rsidR="000709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 заключительном этапе педагогического совета 20 февраля у нас будет практическая работа – методический конструктор, где творческие группы  должны разработать и представить коллегам</w:t>
      </w:r>
      <w:r w:rsidR="00B210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интересное, современное воспитательное мероприятие.</w:t>
      </w:r>
    </w:p>
    <w:p w:rsidR="00B210B7" w:rsidRPr="001E3237" w:rsidRDefault="00151E88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="00B210B7" w:rsidRPr="001E3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свое выступление заканчиваю словами великого педагога </w:t>
      </w:r>
      <w:proofErr w:type="spellStart"/>
      <w:r w:rsidR="00B210B7" w:rsidRPr="001E3237">
        <w:rPr>
          <w:rFonts w:ascii="Times New Roman" w:hAnsi="Times New Roman" w:cs="Times New Roman"/>
          <w:sz w:val="28"/>
          <w:szCs w:val="28"/>
          <w:shd w:val="clear" w:color="auto" w:fill="FFFFFF"/>
        </w:rPr>
        <w:t>Шалвы</w:t>
      </w:r>
      <w:proofErr w:type="spellEnd"/>
      <w:r w:rsidR="00B210B7" w:rsidRPr="001E32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Александровича </w:t>
      </w:r>
      <w:proofErr w:type="spellStart"/>
      <w:r w:rsidR="00B210B7" w:rsidRPr="001E3237">
        <w:rPr>
          <w:rFonts w:ascii="Times New Roman" w:hAnsi="Times New Roman" w:cs="Times New Roman"/>
          <w:sz w:val="28"/>
          <w:szCs w:val="28"/>
          <w:shd w:val="clear" w:color="auto" w:fill="FFFFFF"/>
        </w:rPr>
        <w:t>Амонашвили</w:t>
      </w:r>
      <w:proofErr w:type="spellEnd"/>
      <w:r w:rsidR="00B210B7" w:rsidRPr="001E323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B210B7" w:rsidRPr="00463C96" w:rsidRDefault="00093B6D" w:rsidP="00093B6D">
      <w:pPr>
        <w:pStyle w:val="a4"/>
        <w:ind w:left="360" w:right="-227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«Учитель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обязан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делиться своим опытом с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коллегами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B210B7" w:rsidRPr="00463C96" w:rsidRDefault="00093B6D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Учитель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 должен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стесняться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учиться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своих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коллег</w:t>
      </w:r>
      <w:r w:rsidR="00B210B7" w:rsidRPr="00463C96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B210B7" w:rsidRPr="00463C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...</w:t>
      </w:r>
    </w:p>
    <w:p w:rsidR="00B210B7" w:rsidRPr="00463C96" w:rsidRDefault="00B210B7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731F6B" w:rsidRPr="001E3237" w:rsidRDefault="00093B6D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bCs/>
          <w:color w:val="88888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</w:t>
      </w:r>
      <w:r w:rsidR="00E15F5D" w:rsidRPr="001E323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Желаем всем творчества, новых находок, плодотворной и полезной работы. </w:t>
      </w:r>
    </w:p>
    <w:p w:rsidR="00731F6B" w:rsidRPr="001E3237" w:rsidRDefault="00731F6B" w:rsidP="00093B6D">
      <w:pPr>
        <w:pStyle w:val="a4"/>
        <w:ind w:left="1843" w:right="-2270" w:hanging="1843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731F6B" w:rsidRPr="001E3237" w:rsidRDefault="00731F6B" w:rsidP="00093B6D">
      <w:pPr>
        <w:spacing w:line="240" w:lineRule="auto"/>
        <w:ind w:left="1843" w:right="-2270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31F6B" w:rsidRPr="001E3237" w:rsidSect="00542602">
      <w:pgSz w:w="11906" w:h="16838"/>
      <w:pgMar w:top="1134" w:right="3402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33A"/>
    <w:multiLevelType w:val="hybridMultilevel"/>
    <w:tmpl w:val="1826E754"/>
    <w:lvl w:ilvl="0" w:tplc="96782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B3406"/>
    <w:multiLevelType w:val="hybridMultilevel"/>
    <w:tmpl w:val="3264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01306"/>
    <w:multiLevelType w:val="multilevel"/>
    <w:tmpl w:val="EFF4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0E6EF3"/>
    <w:multiLevelType w:val="multilevel"/>
    <w:tmpl w:val="6E24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/>
  <w:rsids>
    <w:rsidRoot w:val="00473AEF"/>
    <w:rsid w:val="000028FA"/>
    <w:rsid w:val="00002D0D"/>
    <w:rsid w:val="00006687"/>
    <w:rsid w:val="0001538F"/>
    <w:rsid w:val="000257E5"/>
    <w:rsid w:val="000334EC"/>
    <w:rsid w:val="000360CA"/>
    <w:rsid w:val="00037EDF"/>
    <w:rsid w:val="00054D1B"/>
    <w:rsid w:val="00070984"/>
    <w:rsid w:val="00093B6D"/>
    <w:rsid w:val="000955F9"/>
    <w:rsid w:val="000B5191"/>
    <w:rsid w:val="000C5FD0"/>
    <w:rsid w:val="000D1238"/>
    <w:rsid w:val="000F19A7"/>
    <w:rsid w:val="000F6D36"/>
    <w:rsid w:val="000F7BC6"/>
    <w:rsid w:val="00121505"/>
    <w:rsid w:val="001503D2"/>
    <w:rsid w:val="00151E88"/>
    <w:rsid w:val="001B4FCB"/>
    <w:rsid w:val="001C44C8"/>
    <w:rsid w:val="001E3237"/>
    <w:rsid w:val="001F69E9"/>
    <w:rsid w:val="001F6F66"/>
    <w:rsid w:val="00210F1C"/>
    <w:rsid w:val="00245551"/>
    <w:rsid w:val="0027713D"/>
    <w:rsid w:val="0027730E"/>
    <w:rsid w:val="00290AE8"/>
    <w:rsid w:val="002B3A7D"/>
    <w:rsid w:val="00335270"/>
    <w:rsid w:val="00352126"/>
    <w:rsid w:val="00361B3B"/>
    <w:rsid w:val="00390E0A"/>
    <w:rsid w:val="003A2679"/>
    <w:rsid w:val="003A4515"/>
    <w:rsid w:val="003B488C"/>
    <w:rsid w:val="003E0D71"/>
    <w:rsid w:val="003E2D84"/>
    <w:rsid w:val="003F3424"/>
    <w:rsid w:val="003F59A3"/>
    <w:rsid w:val="0041732B"/>
    <w:rsid w:val="0042252A"/>
    <w:rsid w:val="004275DF"/>
    <w:rsid w:val="004330B6"/>
    <w:rsid w:val="0045587C"/>
    <w:rsid w:val="00463C96"/>
    <w:rsid w:val="00473AEF"/>
    <w:rsid w:val="00484806"/>
    <w:rsid w:val="00485EC6"/>
    <w:rsid w:val="004949D8"/>
    <w:rsid w:val="004B323F"/>
    <w:rsid w:val="004B4377"/>
    <w:rsid w:val="004D6021"/>
    <w:rsid w:val="004F440D"/>
    <w:rsid w:val="00537E20"/>
    <w:rsid w:val="00542602"/>
    <w:rsid w:val="005A7B7C"/>
    <w:rsid w:val="005B1E86"/>
    <w:rsid w:val="005D1613"/>
    <w:rsid w:val="005E3B6E"/>
    <w:rsid w:val="005F6DBD"/>
    <w:rsid w:val="006058B9"/>
    <w:rsid w:val="006103A1"/>
    <w:rsid w:val="00610842"/>
    <w:rsid w:val="00626098"/>
    <w:rsid w:val="006476AA"/>
    <w:rsid w:val="00650830"/>
    <w:rsid w:val="00657FC5"/>
    <w:rsid w:val="00686904"/>
    <w:rsid w:val="006E5F8A"/>
    <w:rsid w:val="00700B8A"/>
    <w:rsid w:val="00717C29"/>
    <w:rsid w:val="00731F6B"/>
    <w:rsid w:val="007554B4"/>
    <w:rsid w:val="007666FE"/>
    <w:rsid w:val="007A6BCA"/>
    <w:rsid w:val="007C4B26"/>
    <w:rsid w:val="007D3A01"/>
    <w:rsid w:val="007D3F4E"/>
    <w:rsid w:val="0081390F"/>
    <w:rsid w:val="0082153A"/>
    <w:rsid w:val="00834E91"/>
    <w:rsid w:val="00840B66"/>
    <w:rsid w:val="00841A63"/>
    <w:rsid w:val="008470B1"/>
    <w:rsid w:val="008512F1"/>
    <w:rsid w:val="00894771"/>
    <w:rsid w:val="00897A73"/>
    <w:rsid w:val="008F5EE0"/>
    <w:rsid w:val="00930800"/>
    <w:rsid w:val="009458AF"/>
    <w:rsid w:val="00946F46"/>
    <w:rsid w:val="009644BD"/>
    <w:rsid w:val="009769A8"/>
    <w:rsid w:val="00AF02C4"/>
    <w:rsid w:val="00B210B7"/>
    <w:rsid w:val="00B66C61"/>
    <w:rsid w:val="00B77769"/>
    <w:rsid w:val="00BD5839"/>
    <w:rsid w:val="00C21621"/>
    <w:rsid w:val="00C77024"/>
    <w:rsid w:val="00CA1FC0"/>
    <w:rsid w:val="00CD3ABA"/>
    <w:rsid w:val="00CF1185"/>
    <w:rsid w:val="00CF40B1"/>
    <w:rsid w:val="00D152B2"/>
    <w:rsid w:val="00D16D14"/>
    <w:rsid w:val="00D43EAD"/>
    <w:rsid w:val="00D57B63"/>
    <w:rsid w:val="00D91E26"/>
    <w:rsid w:val="00DE538E"/>
    <w:rsid w:val="00E15F5D"/>
    <w:rsid w:val="00E17C8D"/>
    <w:rsid w:val="00E34D3B"/>
    <w:rsid w:val="00E366EC"/>
    <w:rsid w:val="00E4332F"/>
    <w:rsid w:val="00E46C5F"/>
    <w:rsid w:val="00E72C82"/>
    <w:rsid w:val="00E91F14"/>
    <w:rsid w:val="00EA1C73"/>
    <w:rsid w:val="00EC6FD0"/>
    <w:rsid w:val="00ED5AF7"/>
    <w:rsid w:val="00F5769F"/>
    <w:rsid w:val="00F649D4"/>
    <w:rsid w:val="00F7329C"/>
    <w:rsid w:val="00F9692D"/>
    <w:rsid w:val="00FA6648"/>
    <w:rsid w:val="00FB02C3"/>
    <w:rsid w:val="00FB1A45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3AEF"/>
    <w:rPr>
      <w:b/>
      <w:bCs/>
    </w:rPr>
  </w:style>
  <w:style w:type="paragraph" w:styleId="a4">
    <w:name w:val="No Spacing"/>
    <w:uiPriority w:val="1"/>
    <w:qFormat/>
    <w:rsid w:val="00390E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9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E2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F73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C5FD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7D3F4E"/>
    <w:rPr>
      <w:color w:val="0000FF"/>
      <w:u w:val="single"/>
    </w:rPr>
  </w:style>
  <w:style w:type="character" w:customStyle="1" w:styleId="pw58">
    <w:name w:val="pw_58"/>
    <w:basedOn w:val="a0"/>
    <w:rsid w:val="007D3F4E"/>
  </w:style>
  <w:style w:type="character" w:customStyle="1" w:styleId="blockdocumentsfreshitemtextx2juu">
    <w:name w:val="blockdocumentsfreshitem_text__x2juu"/>
    <w:basedOn w:val="a0"/>
    <w:rsid w:val="007D3F4E"/>
  </w:style>
  <w:style w:type="character" w:customStyle="1" w:styleId="footermainmenuitemtl053">
    <w:name w:val="footermainmenu_item__tl053"/>
    <w:basedOn w:val="a0"/>
    <w:rsid w:val="007D3F4E"/>
  </w:style>
  <w:style w:type="character" w:customStyle="1" w:styleId="categorymenuitemdzky">
    <w:name w:val="categorymenu_item__dz_ky"/>
    <w:basedOn w:val="a0"/>
    <w:rsid w:val="007D3F4E"/>
  </w:style>
  <w:style w:type="character" w:customStyle="1" w:styleId="subscribeinfobuttontextftxnw">
    <w:name w:val="subscribe_infobuttontext__ftxnw"/>
    <w:basedOn w:val="a0"/>
    <w:rsid w:val="007D3F4E"/>
  </w:style>
  <w:style w:type="character" w:customStyle="1" w:styleId="footersubmenuitemrptl8">
    <w:name w:val="footersubmenu_item__rptl8"/>
    <w:basedOn w:val="a0"/>
    <w:rsid w:val="007D3F4E"/>
  </w:style>
  <w:style w:type="character" w:customStyle="1" w:styleId="rsslinktexto4oqr">
    <w:name w:val="rsslink_text__o4oqr"/>
    <w:basedOn w:val="a0"/>
    <w:rsid w:val="007D3F4E"/>
  </w:style>
  <w:style w:type="paragraph" w:customStyle="1" w:styleId="c0">
    <w:name w:val="c0"/>
    <w:basedOn w:val="a"/>
    <w:rsid w:val="001E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E3237"/>
  </w:style>
  <w:style w:type="character" w:customStyle="1" w:styleId="c2">
    <w:name w:val="c2"/>
    <w:basedOn w:val="a0"/>
    <w:rsid w:val="001E32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1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57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630699">
                                      <w:marLeft w:val="9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60133">
                                      <w:marLeft w:val="90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6" w:space="4" w:color="EEEEEE"/>
                                        <w:left w:val="none" w:sz="0" w:space="0" w:color="auto"/>
                                        <w:bottom w:val="single" w:sz="6" w:space="4" w:color="EEEEEE"/>
                                        <w:right w:val="none" w:sz="0" w:space="0" w:color="auto"/>
                                      </w:divBdr>
                                      <w:divsChild>
                                        <w:div w:id="101484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447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1026229">
                                      <w:marLeft w:val="9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041970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837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98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6786273">
                                  <w:marLeft w:val="0"/>
                                  <w:marRight w:val="0"/>
                                  <w:marTop w:val="525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0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37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18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7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5088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3264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708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48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053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866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9875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41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0156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202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780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78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0541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6206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9289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397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3917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1540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225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9328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08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08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697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688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5120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0261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737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7384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169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375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4555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611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3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30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3026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4588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4972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9559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416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130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197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8764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4730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3355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230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968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394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764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907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0821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131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15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308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188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6634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3413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812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53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573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897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552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4707262">
                              <w:marLeft w:val="5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94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36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52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65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308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90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94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49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82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7864339">
          <w:marLeft w:val="4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8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420">
                      <w:marLeft w:val="0"/>
                      <w:marRight w:val="0"/>
                      <w:marTop w:val="5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84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9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261412">
                          <w:marLeft w:val="135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252525"/>
                                <w:right w:val="none" w:sz="0" w:space="0" w:color="auto"/>
                              </w:divBdr>
                            </w:div>
                            <w:div w:id="209886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44981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252525"/>
                                <w:right w:val="none" w:sz="0" w:space="0" w:color="auto"/>
                              </w:divBdr>
                            </w:div>
                            <w:div w:id="136363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92867">
                          <w:marLeft w:val="69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56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227465">
                          <w:marLeft w:val="12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46923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8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8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224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735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22775">
                          <w:marLeft w:val="-675"/>
                          <w:marRight w:val="-300"/>
                          <w:marTop w:val="0"/>
                          <w:marBottom w:val="0"/>
                          <w:divBdr>
                            <w:top w:val="single" w:sz="6" w:space="12" w:color="F2F2F2"/>
                            <w:left w:val="none" w:sz="0" w:space="0" w:color="auto"/>
                            <w:bottom w:val="single" w:sz="6" w:space="12" w:color="F2F2F2"/>
                            <w:right w:val="none" w:sz="0" w:space="0" w:color="auto"/>
                          </w:divBdr>
                          <w:divsChild>
                            <w:div w:id="157273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472836">
                          <w:marLeft w:val="0"/>
                          <w:marRight w:val="0"/>
                          <w:marTop w:val="593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6051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2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0466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4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69673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3924860">
                          <w:marLeft w:val="5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4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870502">
                          <w:marLeft w:val="0"/>
                          <w:marRight w:val="0"/>
                          <w:marTop w:val="105"/>
                          <w:marBottom w:val="4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69033">
                  <w:marLeft w:val="0"/>
                  <w:marRight w:val="0"/>
                  <w:marTop w:val="0"/>
                  <w:marBottom w:val="173"/>
                  <w:divBdr>
                    <w:top w:val="single" w:sz="4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93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4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266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2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0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97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157250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33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64697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5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387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2713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8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7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0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6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32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185572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131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5459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38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4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8521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9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84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42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7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0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771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8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0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5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57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59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52023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1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  <w:div w:id="126144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7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" w:color="C8C8C8"/>
                                    <w:left w:val="single" w:sz="4" w:space="1" w:color="C8C8C8"/>
                                    <w:bottom w:val="single" w:sz="4" w:space="1" w:color="C8C8C8"/>
                                    <w:right w:val="single" w:sz="4" w:space="1" w:color="C8C8C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4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4190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54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0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7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1655">
              <w:marLeft w:val="0"/>
              <w:marRight w:val="0"/>
              <w:marTop w:val="0"/>
              <w:marBottom w:val="173"/>
              <w:divBdr>
                <w:top w:val="single" w:sz="4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FDF85-646B-433D-809C-228EA3D5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5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</dc:creator>
  <cp:lastModifiedBy>Учитель</cp:lastModifiedBy>
  <cp:revision>82</cp:revision>
  <cp:lastPrinted>2023-03-28T04:53:00Z</cp:lastPrinted>
  <dcterms:created xsi:type="dcterms:W3CDTF">2017-10-30T09:28:00Z</dcterms:created>
  <dcterms:modified xsi:type="dcterms:W3CDTF">2023-11-21T05:50:00Z</dcterms:modified>
</cp:coreProperties>
</file>